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7293" w14:textId="4E69C73F" w:rsidR="001C7C82" w:rsidRPr="000403CA" w:rsidRDefault="001C7C82" w:rsidP="00F43B5C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44E3BF9C" w14:textId="6D5AA5D5" w:rsidR="00444EB0" w:rsidRPr="000403CA" w:rsidRDefault="00444EB0" w:rsidP="00444EB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403CA">
        <w:rPr>
          <w:rFonts w:asciiTheme="majorBidi" w:hAnsiTheme="majorBidi" w:cstheme="majorBidi"/>
          <w:b/>
          <w:bCs/>
          <w:sz w:val="32"/>
          <w:szCs w:val="32"/>
          <w:rtl/>
        </w:rPr>
        <w:t>استمارة تأسيس مجموعة بحثية</w:t>
      </w:r>
    </w:p>
    <w:p w14:paraId="4998CECB" w14:textId="0216449F" w:rsidR="00444EB0" w:rsidRPr="000403CA" w:rsidRDefault="00444EB0" w:rsidP="00444EB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0403C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أولاً: بيانات أعضاء المجموعة </w:t>
      </w:r>
    </w:p>
    <w:p w14:paraId="2B533518" w14:textId="5BC6CE0E" w:rsidR="00444EB0" w:rsidRPr="000403CA" w:rsidRDefault="00444EB0" w:rsidP="00444EB0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403C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1.رئيس المجموعة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5"/>
        <w:gridCol w:w="587"/>
        <w:gridCol w:w="609"/>
        <w:gridCol w:w="1137"/>
        <w:gridCol w:w="828"/>
        <w:gridCol w:w="926"/>
        <w:gridCol w:w="773"/>
        <w:gridCol w:w="813"/>
        <w:gridCol w:w="773"/>
        <w:gridCol w:w="1245"/>
      </w:tblGrid>
      <w:tr w:rsidR="00F43B5C" w:rsidRPr="000403CA" w14:paraId="4EE7A23F" w14:textId="77777777" w:rsidTr="00F43B5C">
        <w:tc>
          <w:tcPr>
            <w:tcW w:w="0" w:type="auto"/>
            <w:shd w:val="clear" w:color="auto" w:fill="E2EFD9" w:themeFill="accent6" w:themeFillTint="33"/>
          </w:tcPr>
          <w:p w14:paraId="246CEE49" w14:textId="2A97B344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1FE2C95" w14:textId="72BF5EDF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F00FD3D" w14:textId="48F8E2EA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الكلية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33FFCDFA" w14:textId="5681D944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التخصص العام والدقيق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78DBEDE" w14:textId="6ABCAFA9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المرتبة العلمية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3E03CB1" w14:textId="55D6775E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الإيميل الجامعي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C851776" w14:textId="6B8CB213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>رقم الجوال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38E1D672" w14:textId="72CD5241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>حساب أوركيد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AEC9F51" w14:textId="264ADA15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حساب </w:t>
            </w:r>
            <w:proofErr w:type="spellStart"/>
            <w:r w:rsidRPr="000403CA">
              <w:rPr>
                <w:rFonts w:asciiTheme="majorBidi" w:hAnsiTheme="majorBidi" w:cstheme="majorBidi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0" w:type="auto"/>
            <w:shd w:val="clear" w:color="auto" w:fill="E2EFD9" w:themeFill="accent6" w:themeFillTint="33"/>
          </w:tcPr>
          <w:p w14:paraId="72A8C056" w14:textId="5E74ADD1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رابط حساب </w:t>
            </w:r>
            <w:r w:rsidRPr="000403CA">
              <w:rPr>
                <w:rFonts w:asciiTheme="majorBidi" w:hAnsiTheme="majorBidi" w:cstheme="majorBidi"/>
                <w:sz w:val="24"/>
                <w:szCs w:val="24"/>
              </w:rPr>
              <w:t>Google Scholar</w:t>
            </w:r>
          </w:p>
        </w:tc>
      </w:tr>
      <w:tr w:rsidR="000403CA" w:rsidRPr="000403CA" w14:paraId="0BCA5CF7" w14:textId="77777777" w:rsidTr="00F43B5C">
        <w:tc>
          <w:tcPr>
            <w:tcW w:w="0" w:type="auto"/>
          </w:tcPr>
          <w:p w14:paraId="2748203B" w14:textId="77777777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094D01" w14:textId="77777777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DBE37A" w14:textId="77777777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EB27711" w14:textId="77777777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F8EA66A" w14:textId="77777777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E92DED0" w14:textId="77777777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37AB525" w14:textId="77777777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5840F5A" w14:textId="77777777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4DD168" w14:textId="77777777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26730DD" w14:textId="77777777" w:rsidR="00444EB0" w:rsidRPr="000403CA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1174D664" w14:textId="42638E1A" w:rsidR="00444EB0" w:rsidRPr="000403CA" w:rsidRDefault="00444EB0">
      <w:pPr>
        <w:rPr>
          <w:rFonts w:asciiTheme="majorBidi" w:hAnsiTheme="majorBidi" w:cstheme="majorBidi"/>
          <w:sz w:val="24"/>
          <w:szCs w:val="24"/>
        </w:rPr>
      </w:pPr>
    </w:p>
    <w:p w14:paraId="66FE8B6B" w14:textId="32DFFE0B" w:rsidR="00444EB0" w:rsidRPr="000403CA" w:rsidRDefault="00444EB0" w:rsidP="00ED60D6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403CA">
        <w:rPr>
          <w:rFonts w:asciiTheme="majorBidi" w:hAnsiTheme="majorBidi" w:cstheme="majorBidi"/>
          <w:b/>
          <w:bCs/>
          <w:sz w:val="24"/>
          <w:szCs w:val="24"/>
          <w:rtl/>
        </w:rPr>
        <w:t>2.</w:t>
      </w:r>
      <w:r w:rsidR="00ED60D6" w:rsidRPr="000403C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أعضاء المجموعة من داخل الجامعة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5"/>
        <w:gridCol w:w="587"/>
        <w:gridCol w:w="609"/>
        <w:gridCol w:w="1137"/>
        <w:gridCol w:w="828"/>
        <w:gridCol w:w="926"/>
        <w:gridCol w:w="773"/>
        <w:gridCol w:w="813"/>
        <w:gridCol w:w="773"/>
        <w:gridCol w:w="1245"/>
      </w:tblGrid>
      <w:tr w:rsidR="00444EB0" w:rsidRPr="000403CA" w14:paraId="38D5EF7D" w14:textId="77777777" w:rsidTr="00F43B5C">
        <w:tc>
          <w:tcPr>
            <w:tcW w:w="0" w:type="auto"/>
            <w:shd w:val="clear" w:color="auto" w:fill="E2EFD9" w:themeFill="accent6" w:themeFillTint="33"/>
          </w:tcPr>
          <w:p w14:paraId="771BCA40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02AF7E2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B744BAF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الكلية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7881CFF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التخصص العام والدقيق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BCD08C5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المرتبة العلمية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3D6233E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الإيميل الجامعي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912E4DE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>رقم الجوال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4E30405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>حساب أوركيد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41E18D2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حساب </w:t>
            </w:r>
            <w:proofErr w:type="spellStart"/>
            <w:r w:rsidRPr="000403CA">
              <w:rPr>
                <w:rFonts w:asciiTheme="majorBidi" w:hAnsiTheme="majorBidi" w:cstheme="majorBidi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0" w:type="auto"/>
            <w:shd w:val="clear" w:color="auto" w:fill="E2EFD9" w:themeFill="accent6" w:themeFillTint="33"/>
          </w:tcPr>
          <w:p w14:paraId="21AB0470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رابط حساب </w:t>
            </w:r>
            <w:r w:rsidRPr="000403CA">
              <w:rPr>
                <w:rFonts w:asciiTheme="majorBidi" w:hAnsiTheme="majorBidi" w:cstheme="majorBidi"/>
                <w:sz w:val="24"/>
                <w:szCs w:val="24"/>
              </w:rPr>
              <w:t>Google Scholar</w:t>
            </w:r>
          </w:p>
        </w:tc>
      </w:tr>
      <w:tr w:rsidR="00444EB0" w:rsidRPr="000403CA" w14:paraId="508464A7" w14:textId="77777777" w:rsidTr="00F43B5C">
        <w:tc>
          <w:tcPr>
            <w:tcW w:w="0" w:type="auto"/>
          </w:tcPr>
          <w:p w14:paraId="02516E19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8F966D7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2EAEA99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936CBA8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2FE603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97F634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ECCFF22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96497D1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320E5F2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0225785" w14:textId="77777777" w:rsidR="00444EB0" w:rsidRPr="000403CA" w:rsidRDefault="00444EB0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416C6998" w14:textId="5621B2F4" w:rsidR="00444EB0" w:rsidRPr="000403CA" w:rsidRDefault="00444EB0">
      <w:pPr>
        <w:rPr>
          <w:rFonts w:asciiTheme="majorBidi" w:hAnsiTheme="majorBidi" w:cstheme="majorBidi"/>
          <w:sz w:val="24"/>
          <w:szCs w:val="24"/>
          <w:rtl/>
        </w:rPr>
      </w:pPr>
    </w:p>
    <w:p w14:paraId="65DB1501" w14:textId="604062CD" w:rsidR="00ED60D6" w:rsidRPr="000403CA" w:rsidRDefault="00ED60D6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403C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3.أعضاء المجموعة من خارج الجامعة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6"/>
        <w:gridCol w:w="752"/>
        <w:gridCol w:w="1304"/>
        <w:gridCol w:w="1030"/>
        <w:gridCol w:w="778"/>
        <w:gridCol w:w="2002"/>
        <w:gridCol w:w="989"/>
        <w:gridCol w:w="835"/>
      </w:tblGrid>
      <w:tr w:rsidR="0005102E" w:rsidRPr="000403CA" w14:paraId="64792B1C" w14:textId="77777777" w:rsidTr="00F43B5C">
        <w:tc>
          <w:tcPr>
            <w:tcW w:w="0" w:type="auto"/>
            <w:shd w:val="clear" w:color="auto" w:fill="E2EFD9" w:themeFill="accent6" w:themeFillTint="33"/>
          </w:tcPr>
          <w:p w14:paraId="5B71B4F5" w14:textId="0F25B101" w:rsidR="0005102E" w:rsidRPr="000403CA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3437EEDA" w14:textId="28863FBF" w:rsidR="0005102E" w:rsidRPr="000403CA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جهة العمل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0D2DE7C" w14:textId="7A8ED78A" w:rsidR="0005102E" w:rsidRPr="000403CA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التخصص العام والدقيق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4AE2B38" w14:textId="613FFBBC" w:rsidR="0005102E" w:rsidRPr="000403CA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8BCB398" w14:textId="73A493A2" w:rsidR="0005102E" w:rsidRPr="000403CA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الجنسية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A42CD85" w14:textId="0BF0B40D" w:rsidR="0005102E" w:rsidRPr="000403CA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>الصفة البحثية (خبير مشارك- باحث مشارك-مستشار)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FD35888" w14:textId="0C7B74CE" w:rsidR="0005102E" w:rsidRPr="000403CA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الايميل الرسمي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9F844EE" w14:textId="7B3B0CB7" w:rsidR="0005102E" w:rsidRPr="000403CA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</w:rPr>
              <w:t>H-index</w:t>
            </w:r>
          </w:p>
        </w:tc>
      </w:tr>
      <w:tr w:rsidR="0005102E" w:rsidRPr="000403CA" w14:paraId="47F8405D" w14:textId="77777777" w:rsidTr="00F43B5C">
        <w:tc>
          <w:tcPr>
            <w:tcW w:w="0" w:type="auto"/>
          </w:tcPr>
          <w:p w14:paraId="1777CA69" w14:textId="77777777" w:rsidR="0005102E" w:rsidRPr="000403CA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99CCD92" w14:textId="77777777" w:rsidR="0005102E" w:rsidRPr="000403CA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F87596B" w14:textId="77777777" w:rsidR="0005102E" w:rsidRPr="000403CA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67E2F9E" w14:textId="77777777" w:rsidR="0005102E" w:rsidRPr="000403CA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1F5A0C1" w14:textId="77777777" w:rsidR="0005102E" w:rsidRPr="000403CA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724FC94" w14:textId="77777777" w:rsidR="0005102E" w:rsidRPr="000403CA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FAAC54" w14:textId="77777777" w:rsidR="0005102E" w:rsidRPr="000403CA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B20862" w14:textId="77777777" w:rsidR="0005102E" w:rsidRPr="000403CA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211B4544" w14:textId="72CAB485" w:rsidR="0005102E" w:rsidRPr="000403CA" w:rsidRDefault="0005102E">
      <w:pPr>
        <w:rPr>
          <w:rFonts w:asciiTheme="majorBidi" w:hAnsiTheme="majorBidi" w:cstheme="majorBidi"/>
          <w:sz w:val="24"/>
          <w:szCs w:val="24"/>
          <w:rtl/>
        </w:rPr>
      </w:pPr>
    </w:p>
    <w:p w14:paraId="657C3D63" w14:textId="6A4BEE88" w:rsidR="00F43B5C" w:rsidRPr="000403CA" w:rsidRDefault="00F43B5C">
      <w:pPr>
        <w:rPr>
          <w:rFonts w:asciiTheme="majorBidi" w:hAnsiTheme="majorBidi" w:cstheme="majorBidi"/>
          <w:sz w:val="24"/>
          <w:szCs w:val="24"/>
          <w:rtl/>
        </w:rPr>
      </w:pPr>
    </w:p>
    <w:p w14:paraId="7E0AC300" w14:textId="0CD8DF5D" w:rsidR="00F43B5C" w:rsidRPr="000403CA" w:rsidRDefault="00F43B5C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0403C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ثانياً: بيانات المجموعة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43B5C" w:rsidRPr="000403CA" w14:paraId="3E303E66" w14:textId="77777777" w:rsidTr="000403CA">
        <w:tc>
          <w:tcPr>
            <w:tcW w:w="4148" w:type="dxa"/>
            <w:shd w:val="clear" w:color="auto" w:fill="E2EFD9" w:themeFill="accent6" w:themeFillTint="33"/>
          </w:tcPr>
          <w:p w14:paraId="0D44DB23" w14:textId="197AF23A" w:rsidR="00F43B5C" w:rsidRPr="000403CA" w:rsidRDefault="00F43B5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>اسم المجموعة (متماشياً مع هوية الجامعة البحثية)</w:t>
            </w:r>
          </w:p>
        </w:tc>
        <w:tc>
          <w:tcPr>
            <w:tcW w:w="4148" w:type="dxa"/>
          </w:tcPr>
          <w:p w14:paraId="25977355" w14:textId="77777777" w:rsidR="00F43B5C" w:rsidRPr="000403CA" w:rsidRDefault="00F43B5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43B5C" w:rsidRPr="000403CA" w14:paraId="5263DB70" w14:textId="77777777" w:rsidTr="000403CA">
        <w:tc>
          <w:tcPr>
            <w:tcW w:w="4148" w:type="dxa"/>
            <w:shd w:val="clear" w:color="auto" w:fill="E2EFD9" w:themeFill="accent6" w:themeFillTint="33"/>
          </w:tcPr>
          <w:p w14:paraId="5BD6A393" w14:textId="3B396814" w:rsidR="00F43B5C" w:rsidRPr="000403CA" w:rsidRDefault="00F43B5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هوية المجموعة </w:t>
            </w:r>
          </w:p>
        </w:tc>
        <w:tc>
          <w:tcPr>
            <w:tcW w:w="4148" w:type="dxa"/>
          </w:tcPr>
          <w:p w14:paraId="544E140B" w14:textId="77777777" w:rsidR="00F43B5C" w:rsidRPr="000403CA" w:rsidRDefault="00F43B5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43B5C" w:rsidRPr="000403CA" w14:paraId="6367EEA6" w14:textId="77777777" w:rsidTr="000403CA">
        <w:tc>
          <w:tcPr>
            <w:tcW w:w="4148" w:type="dxa"/>
            <w:shd w:val="clear" w:color="auto" w:fill="E2EFD9" w:themeFill="accent6" w:themeFillTint="33"/>
          </w:tcPr>
          <w:p w14:paraId="5BE631AD" w14:textId="6CC987AC" w:rsidR="00F43B5C" w:rsidRPr="000403CA" w:rsidRDefault="00F43B5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أهداف المجموعة </w:t>
            </w:r>
          </w:p>
        </w:tc>
        <w:tc>
          <w:tcPr>
            <w:tcW w:w="4148" w:type="dxa"/>
          </w:tcPr>
          <w:p w14:paraId="290C9975" w14:textId="77777777" w:rsidR="00F43B5C" w:rsidRPr="000403CA" w:rsidRDefault="00F43B5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43B5C" w:rsidRPr="000403CA" w14:paraId="7F6578CB" w14:textId="77777777" w:rsidTr="000403CA">
        <w:tc>
          <w:tcPr>
            <w:tcW w:w="4148" w:type="dxa"/>
            <w:shd w:val="clear" w:color="auto" w:fill="E2EFD9" w:themeFill="accent6" w:themeFillTint="33"/>
          </w:tcPr>
          <w:p w14:paraId="253B4BA5" w14:textId="6908439E" w:rsidR="00F43B5C" w:rsidRPr="000403CA" w:rsidRDefault="00F43B5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نشاط المجموعة البحثية </w:t>
            </w:r>
          </w:p>
        </w:tc>
        <w:tc>
          <w:tcPr>
            <w:tcW w:w="4148" w:type="dxa"/>
          </w:tcPr>
          <w:p w14:paraId="6ED1BDA6" w14:textId="77777777" w:rsidR="00F43B5C" w:rsidRPr="000403CA" w:rsidRDefault="00F43B5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76FDB518" w14:textId="7D1701FA" w:rsidR="00F43B5C" w:rsidRPr="000403CA" w:rsidRDefault="00F43B5C">
      <w:pPr>
        <w:rPr>
          <w:rFonts w:asciiTheme="majorBidi" w:hAnsiTheme="majorBidi" w:cstheme="majorBidi"/>
          <w:sz w:val="24"/>
          <w:szCs w:val="24"/>
          <w:rtl/>
        </w:rPr>
      </w:pPr>
    </w:p>
    <w:p w14:paraId="76B3BE24" w14:textId="689261B0" w:rsidR="00F43B5C" w:rsidRPr="000403CA" w:rsidRDefault="00F43B5C">
      <w:pPr>
        <w:rPr>
          <w:rFonts w:asciiTheme="majorBidi" w:hAnsiTheme="majorBidi" w:cstheme="majorBidi"/>
          <w:sz w:val="24"/>
          <w:szCs w:val="24"/>
          <w:rtl/>
        </w:rPr>
      </w:pPr>
    </w:p>
    <w:p w14:paraId="52BA8B75" w14:textId="42F2CACD" w:rsidR="00F43B5C" w:rsidRPr="000403CA" w:rsidRDefault="00F43B5C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0403C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ثالثاً: ملخص الخطة البحثية لمدة ثلاث سنوات (</w:t>
      </w:r>
      <w:r w:rsidR="000403CA" w:rsidRPr="000403C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لا يعد</w:t>
      </w:r>
      <w:r w:rsidRPr="000403C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مقترح بحثي</w:t>
      </w:r>
      <w:r w:rsidR="000403CA" w:rsidRPr="000403C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للحصول على التمويل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403CA" w:rsidRPr="000403CA" w14:paraId="1A4EA253" w14:textId="77777777" w:rsidTr="000403CA">
        <w:tc>
          <w:tcPr>
            <w:tcW w:w="4148" w:type="dxa"/>
            <w:shd w:val="clear" w:color="auto" w:fill="E2EFD9" w:themeFill="accent6" w:themeFillTint="33"/>
          </w:tcPr>
          <w:p w14:paraId="2FA968FD" w14:textId="06FF78D4" w:rsidR="000403CA" w:rsidRPr="000403CA" w:rsidRDefault="000403C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السنة </w:t>
            </w:r>
          </w:p>
        </w:tc>
        <w:tc>
          <w:tcPr>
            <w:tcW w:w="4148" w:type="dxa"/>
          </w:tcPr>
          <w:p w14:paraId="112D84DC" w14:textId="0F54A0C9" w:rsidR="000403CA" w:rsidRPr="000403CA" w:rsidRDefault="000403C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>ملخص الخطة البحثية ( المستهدفات )</w:t>
            </w:r>
          </w:p>
        </w:tc>
      </w:tr>
      <w:tr w:rsidR="000403CA" w:rsidRPr="000403CA" w14:paraId="6FF0407F" w14:textId="77777777" w:rsidTr="000403CA">
        <w:tc>
          <w:tcPr>
            <w:tcW w:w="4148" w:type="dxa"/>
            <w:shd w:val="clear" w:color="auto" w:fill="E2EFD9" w:themeFill="accent6" w:themeFillTint="33"/>
          </w:tcPr>
          <w:p w14:paraId="618E00D4" w14:textId="77777777" w:rsidR="000403CA" w:rsidRPr="000403CA" w:rsidRDefault="000403C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>الأولى</w:t>
            </w:r>
          </w:p>
          <w:p w14:paraId="55B5F8AF" w14:textId="492477D9" w:rsidR="000403CA" w:rsidRPr="000403CA" w:rsidRDefault="000403C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>(عدد الكلمات لا يزيد عن 200 كلمة)</w:t>
            </w:r>
          </w:p>
        </w:tc>
        <w:tc>
          <w:tcPr>
            <w:tcW w:w="4148" w:type="dxa"/>
          </w:tcPr>
          <w:p w14:paraId="411223B2" w14:textId="77777777" w:rsidR="000403CA" w:rsidRPr="000403CA" w:rsidRDefault="000403C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3CA" w:rsidRPr="000403CA" w14:paraId="77307F0B" w14:textId="77777777" w:rsidTr="000403CA">
        <w:tc>
          <w:tcPr>
            <w:tcW w:w="4148" w:type="dxa"/>
            <w:shd w:val="clear" w:color="auto" w:fill="E2EFD9" w:themeFill="accent6" w:themeFillTint="33"/>
          </w:tcPr>
          <w:p w14:paraId="4FEB370E" w14:textId="77777777" w:rsidR="000403CA" w:rsidRPr="000403CA" w:rsidRDefault="000403C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الثانية </w:t>
            </w:r>
          </w:p>
          <w:p w14:paraId="6EE74A5C" w14:textId="0DABFDE3" w:rsidR="000403CA" w:rsidRPr="000403CA" w:rsidRDefault="000403C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>(عدد الكلمات لا يزيد عن 200 كلمة)</w:t>
            </w:r>
          </w:p>
        </w:tc>
        <w:tc>
          <w:tcPr>
            <w:tcW w:w="4148" w:type="dxa"/>
          </w:tcPr>
          <w:p w14:paraId="3A1C9FF0" w14:textId="77777777" w:rsidR="000403CA" w:rsidRPr="000403CA" w:rsidRDefault="000403C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3CA" w:rsidRPr="000403CA" w14:paraId="58189EB4" w14:textId="77777777" w:rsidTr="000403CA">
        <w:tc>
          <w:tcPr>
            <w:tcW w:w="4148" w:type="dxa"/>
            <w:shd w:val="clear" w:color="auto" w:fill="E2EFD9" w:themeFill="accent6" w:themeFillTint="33"/>
          </w:tcPr>
          <w:p w14:paraId="7870E659" w14:textId="77777777" w:rsidR="000403CA" w:rsidRPr="000403CA" w:rsidRDefault="000403C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الثالثة </w:t>
            </w:r>
          </w:p>
          <w:p w14:paraId="1A86C66E" w14:textId="1E41E62F" w:rsidR="000403CA" w:rsidRPr="000403CA" w:rsidRDefault="000403C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3CA">
              <w:rPr>
                <w:rFonts w:asciiTheme="majorBidi" w:hAnsiTheme="majorBidi" w:cstheme="majorBidi"/>
                <w:sz w:val="24"/>
                <w:szCs w:val="24"/>
                <w:rtl/>
              </w:rPr>
              <w:t>(عدد الكلمات لا يزيد عن 200 كلمة)</w:t>
            </w:r>
          </w:p>
        </w:tc>
        <w:tc>
          <w:tcPr>
            <w:tcW w:w="4148" w:type="dxa"/>
          </w:tcPr>
          <w:p w14:paraId="3F772022" w14:textId="77777777" w:rsidR="000403CA" w:rsidRPr="000403CA" w:rsidRDefault="000403C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775AE0FA" w14:textId="77777777" w:rsidR="000403CA" w:rsidRPr="000403CA" w:rsidRDefault="000403CA">
      <w:pPr>
        <w:rPr>
          <w:rFonts w:asciiTheme="majorBidi" w:hAnsiTheme="majorBidi" w:cstheme="majorBidi"/>
          <w:sz w:val="24"/>
          <w:szCs w:val="24"/>
        </w:rPr>
      </w:pPr>
    </w:p>
    <w:sectPr w:rsidR="000403CA" w:rsidRPr="000403CA" w:rsidSect="00801138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7AAFC" w14:textId="77777777" w:rsidR="006C4964" w:rsidRDefault="006C4964" w:rsidP="00F43B5C">
      <w:pPr>
        <w:spacing w:after="0" w:line="240" w:lineRule="auto"/>
      </w:pPr>
      <w:r>
        <w:separator/>
      </w:r>
    </w:p>
  </w:endnote>
  <w:endnote w:type="continuationSeparator" w:id="0">
    <w:p w14:paraId="1D0DD6B9" w14:textId="77777777" w:rsidR="006C4964" w:rsidRDefault="006C4964" w:rsidP="00F4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AE7C5" w14:textId="77777777" w:rsidR="006C4964" w:rsidRDefault="006C4964" w:rsidP="00F43B5C">
      <w:pPr>
        <w:spacing w:after="0" w:line="240" w:lineRule="auto"/>
      </w:pPr>
      <w:r>
        <w:separator/>
      </w:r>
    </w:p>
  </w:footnote>
  <w:footnote w:type="continuationSeparator" w:id="0">
    <w:p w14:paraId="3BECCAF3" w14:textId="77777777" w:rsidR="006C4964" w:rsidRDefault="006C4964" w:rsidP="00F4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00BBC" w14:textId="7CB692A1" w:rsidR="00F43B5C" w:rsidRDefault="00D879AB" w:rsidP="00F43B5C">
    <w:pPr>
      <w:pStyle w:val="Header"/>
      <w:tabs>
        <w:tab w:val="left" w:pos="742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5324123" wp14:editId="2293A6FB">
              <wp:simplePos x="0" y="0"/>
              <wp:positionH relativeFrom="column">
                <wp:posOffset>3765550</wp:posOffset>
              </wp:positionH>
              <wp:positionV relativeFrom="paragraph">
                <wp:posOffset>-354330</wp:posOffset>
              </wp:positionV>
              <wp:extent cx="2190750" cy="1209675"/>
              <wp:effectExtent l="0" t="0" r="0" b="9525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12096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431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943100" y="911860"/>
                            </a:lnTo>
                            <a:lnTo>
                              <a:pt x="19431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27B63" w14:textId="77777777" w:rsidR="00F43B5C" w:rsidRPr="00D879AB" w:rsidRDefault="00F43B5C" w:rsidP="00F43B5C">
                          <w:pPr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  <w:t>المملكة</w:t>
                          </w:r>
                          <w:proofErr w:type="spellEnd"/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  <w:t>العربية</w:t>
                          </w:r>
                          <w:proofErr w:type="spellEnd"/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  <w:t>السعودية</w:t>
                          </w:r>
                          <w:proofErr w:type="spellEnd"/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  <w:t>وزارة</w:t>
                          </w:r>
                          <w:proofErr w:type="spellEnd"/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  <w:t>التعليم</w:t>
                          </w:r>
                          <w:proofErr w:type="spellEnd"/>
                        </w:p>
                        <w:p w14:paraId="586456EF" w14:textId="77777777" w:rsidR="00F43B5C" w:rsidRPr="00D879AB" w:rsidRDefault="00F43B5C" w:rsidP="00F43B5C">
                          <w:pPr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  <w:t>جامعة</w:t>
                          </w:r>
                          <w:proofErr w:type="spellEnd"/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  <w:t>تبوك</w:t>
                          </w:r>
                          <w:proofErr w:type="spellEnd"/>
                        </w:p>
                        <w:p w14:paraId="1C680417" w14:textId="15D5C2E1" w:rsidR="00F43B5C" w:rsidRPr="00D879AB" w:rsidRDefault="00F43B5C" w:rsidP="00F43B5C">
                          <w:pPr>
                            <w:jc w:val="center"/>
                            <w:textDirection w:val="btLr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proofErr w:type="spellStart"/>
                          <w:proofErr w:type="gramStart"/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  <w:t>عمادة</w:t>
                          </w:r>
                          <w:proofErr w:type="spellEnd"/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D879AB" w:rsidRPr="00D879AB">
                            <w:rPr>
                              <w:rFonts w:ascii="Arial" w:eastAsia="Arial" w:hAnsi="Arial" w:cs="Arial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البحث</w:t>
                          </w:r>
                          <w:proofErr w:type="gramEnd"/>
                          <w:r w:rsidR="00D879AB" w:rsidRPr="00D879AB">
                            <w:rPr>
                              <w:rFonts w:ascii="Arial" w:eastAsia="Arial" w:hAnsi="Arial" w:cs="Arial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والدراسات العليا</w:t>
                          </w:r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24123" id="Freeform 1" o:spid="_x0000_s1026" style="position:absolute;left:0;text-align:left;margin-left:296.5pt;margin-top:-27.9pt;width:172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431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" adj="-11796480,,5400" path="m,l,911860r1943100,l1943100,,,xe" filled="f" stroked="f">
              <v:stroke joinstyle="miter"/>
              <v:formulas/>
              <v:path arrowok="t" o:extrusionok="f" o:connecttype="custom" textboxrect="0,0,1943100,911860"/>
              <v:textbox inset="7pt,3pt,7pt,3pt">
                <w:txbxContent>
                  <w:p w14:paraId="34A27B63" w14:textId="77777777" w:rsidR="00F43B5C" w:rsidRPr="00D879AB" w:rsidRDefault="00F43B5C" w:rsidP="00F43B5C">
                    <w:pPr>
                      <w:jc w:val="center"/>
                      <w:textDirection w:val="btLr"/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</w:pPr>
                    <w:proofErr w:type="spellStart"/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>المملكة</w:t>
                    </w:r>
                    <w:proofErr w:type="spellEnd"/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>العربية</w:t>
                    </w:r>
                    <w:proofErr w:type="spellEnd"/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>السعودية</w:t>
                    </w:r>
                    <w:proofErr w:type="spellEnd"/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>وزارة</w:t>
                    </w:r>
                    <w:proofErr w:type="spellEnd"/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>التعليم</w:t>
                    </w:r>
                    <w:proofErr w:type="spellEnd"/>
                  </w:p>
                  <w:p w14:paraId="586456EF" w14:textId="77777777" w:rsidR="00F43B5C" w:rsidRPr="00D879AB" w:rsidRDefault="00F43B5C" w:rsidP="00F43B5C">
                    <w:pPr>
                      <w:jc w:val="center"/>
                      <w:textDirection w:val="btLr"/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</w:pPr>
                    <w:proofErr w:type="spellStart"/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>جامعة</w:t>
                    </w:r>
                    <w:proofErr w:type="spellEnd"/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>تبوك</w:t>
                    </w:r>
                    <w:proofErr w:type="spellEnd"/>
                  </w:p>
                  <w:p w14:paraId="1C680417" w14:textId="15D5C2E1" w:rsidR="00F43B5C" w:rsidRPr="00D879AB" w:rsidRDefault="00F43B5C" w:rsidP="00F43B5C">
                    <w:pPr>
                      <w:jc w:val="center"/>
                      <w:textDirection w:val="btLr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  <w:proofErr w:type="spellStart"/>
                    <w:proofErr w:type="gramStart"/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>عمادة</w:t>
                    </w:r>
                    <w:proofErr w:type="spellEnd"/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="00D879AB" w:rsidRPr="00D879AB">
                      <w:rPr>
                        <w:rFonts w:ascii="Arial" w:eastAsia="Arial" w:hAnsi="Arial" w:cs="Arial" w:hint="cs"/>
                        <w:color w:val="000000"/>
                        <w:sz w:val="28"/>
                        <w:szCs w:val="28"/>
                        <w:rtl/>
                      </w:rPr>
                      <w:t xml:space="preserve"> البحث</w:t>
                    </w:r>
                    <w:proofErr w:type="gramEnd"/>
                    <w:r w:rsidR="00D879AB" w:rsidRPr="00D879AB">
                      <w:rPr>
                        <w:rFonts w:ascii="Arial" w:eastAsia="Arial" w:hAnsi="Arial" w:cs="Arial" w:hint="cs"/>
                        <w:color w:val="000000"/>
                        <w:sz w:val="28"/>
                        <w:szCs w:val="28"/>
                        <w:rtl/>
                      </w:rPr>
                      <w:t xml:space="preserve"> والدراسات العليا</w:t>
                    </w:r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403C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B9372B2" wp14:editId="332B2B2F">
              <wp:simplePos x="0" y="0"/>
              <wp:positionH relativeFrom="column">
                <wp:posOffset>-654050</wp:posOffset>
              </wp:positionH>
              <wp:positionV relativeFrom="paragraph">
                <wp:posOffset>-303530</wp:posOffset>
              </wp:positionV>
              <wp:extent cx="2635250" cy="1454150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1454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828800" y="91186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AE84D" w14:textId="77777777" w:rsidR="00F43B5C" w:rsidRDefault="00F43B5C" w:rsidP="00F43B5C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KINGDOM OF SAUDI ARABIA</w:t>
                          </w:r>
                        </w:p>
                        <w:p w14:paraId="3D9EAFB5" w14:textId="77777777" w:rsidR="00F43B5C" w:rsidRDefault="00F43B5C" w:rsidP="00F43B5C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Ministry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of  Education</w:t>
                          </w:r>
                          <w:proofErr w:type="gramEnd"/>
                        </w:p>
                        <w:p w14:paraId="0BC79583" w14:textId="77777777" w:rsidR="00F43B5C" w:rsidRDefault="00F43B5C" w:rsidP="00F43B5C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Tabuk University</w:t>
                          </w:r>
                        </w:p>
                        <w:p w14:paraId="02BF8581" w14:textId="78BFB6BA" w:rsidR="00F43B5C" w:rsidRDefault="00F43B5C" w:rsidP="00F43B5C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Deanship of Research</w:t>
                          </w:r>
                          <w:r w:rsidR="00D879AB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and Graduate Studies </w:t>
                          </w:r>
                          <w:r w:rsidR="00D879AB">
                            <w:rPr>
                              <w:rFonts w:ascii="Arial" w:eastAsia="Arial" w:hAnsi="Arial" w:cs="Arial" w:hint="cs"/>
                              <w:color w:val="000000"/>
                              <w:sz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9372B2" id="Freeform 2" o:spid="_x0000_s1027" style="position:absolute;left:0;text-align:left;margin-left:-51.5pt;margin-top:-23.9pt;width:207.5pt;height:1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288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" adj="-11796480,,5400" path="m,l,911860r1828800,l1828800,,,xe" filled="f" stroked="f">
              <v:stroke joinstyle="miter"/>
              <v:formulas/>
              <v:path arrowok="t" o:extrusionok="f" o:connecttype="custom" textboxrect="0,0,1828800,911860"/>
              <v:textbox inset="7pt,3pt,7pt,3pt">
                <w:txbxContent>
                  <w:p w14:paraId="3EAAE84D" w14:textId="77777777" w:rsidR="00F43B5C" w:rsidRDefault="00F43B5C" w:rsidP="00F43B5C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KINGDOM OF SAUDI ARABIA</w:t>
                    </w:r>
                  </w:p>
                  <w:p w14:paraId="3D9EAFB5" w14:textId="77777777" w:rsidR="00F43B5C" w:rsidRDefault="00F43B5C" w:rsidP="00F43B5C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Ministry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of  Education</w:t>
                    </w:r>
                    <w:proofErr w:type="gramEnd"/>
                  </w:p>
                  <w:p w14:paraId="0BC79583" w14:textId="77777777" w:rsidR="00F43B5C" w:rsidRDefault="00F43B5C" w:rsidP="00F43B5C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Tabuk University</w:t>
                    </w:r>
                  </w:p>
                  <w:p w14:paraId="02BF8581" w14:textId="78BFB6BA" w:rsidR="00F43B5C" w:rsidRDefault="00F43B5C" w:rsidP="00F43B5C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Deanship of Research</w:t>
                    </w:r>
                    <w:r w:rsidR="00D879AB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 and Graduate Studies </w:t>
                    </w:r>
                    <w:r w:rsidR="00D879AB">
                      <w:rPr>
                        <w:rFonts w:ascii="Arial" w:eastAsia="Arial" w:hAnsi="Arial" w:cs="Arial" w:hint="cs"/>
                        <w:color w:val="000000"/>
                        <w:sz w:val="20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43B5C">
      <w:rPr>
        <w:rtl/>
      </w:rPr>
      <w:tab/>
    </w:r>
    <w:r w:rsidR="00F43B5C">
      <w:rPr>
        <w:rFonts w:ascii="Times New Roman" w:eastAsia="Times New Roman" w:hAnsi="Times New Roman" w:cs="Times New Roman"/>
        <w:noProof/>
      </w:rPr>
      <w:drawing>
        <wp:inline distT="0" distB="0" distL="114300" distR="114300" wp14:anchorId="070903C9" wp14:editId="7FE2F22F">
          <wp:extent cx="863600" cy="914400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43B5C"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B0"/>
    <w:rsid w:val="000403CA"/>
    <w:rsid w:val="0005102E"/>
    <w:rsid w:val="001C7C82"/>
    <w:rsid w:val="001D3830"/>
    <w:rsid w:val="001F5BB2"/>
    <w:rsid w:val="00323EC5"/>
    <w:rsid w:val="00444EB0"/>
    <w:rsid w:val="006C4964"/>
    <w:rsid w:val="00801138"/>
    <w:rsid w:val="00A37C58"/>
    <w:rsid w:val="00B01FCC"/>
    <w:rsid w:val="00B268E1"/>
    <w:rsid w:val="00D879AB"/>
    <w:rsid w:val="00ED60D6"/>
    <w:rsid w:val="00F43B5C"/>
    <w:rsid w:val="00F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0B966"/>
  <w15:chartTrackingRefBased/>
  <w15:docId w15:val="{85BEC42E-BD97-4BA7-AC9F-A65887C4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B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B5C"/>
  </w:style>
  <w:style w:type="paragraph" w:styleId="Footer">
    <w:name w:val="footer"/>
    <w:basedOn w:val="Normal"/>
    <w:link w:val="FooterChar"/>
    <w:uiPriority w:val="99"/>
    <w:unhideWhenUsed/>
    <w:rsid w:val="00F43B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HAMMOD</dc:creator>
  <cp:keywords/>
  <dc:description/>
  <cp:lastModifiedBy>ابو محمد</cp:lastModifiedBy>
  <cp:revision>2</cp:revision>
  <dcterms:created xsi:type="dcterms:W3CDTF">2024-08-13T08:27:00Z</dcterms:created>
  <dcterms:modified xsi:type="dcterms:W3CDTF">2024-08-13T08:27:00Z</dcterms:modified>
</cp:coreProperties>
</file>